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174076F7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</w:t>
      </w:r>
      <w:r w:rsidR="00590F76">
        <w:rPr>
          <w:rFonts w:ascii="Arial" w:hAnsi="Arial" w:cs="Arial"/>
          <w:b/>
          <w:sz w:val="18"/>
          <w:szCs w:val="18"/>
        </w:rPr>
        <w:t>1</w:t>
      </w:r>
      <w:r w:rsidR="00080A0F">
        <w:rPr>
          <w:rFonts w:ascii="Arial" w:hAnsi="Arial" w:cs="Arial"/>
          <w:b/>
          <w:sz w:val="18"/>
          <w:szCs w:val="18"/>
        </w:rPr>
        <w:t>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7F77FEFA" w:rsidR="001F79C9" w:rsidRPr="00FF0D1F" w:rsidRDefault="001F79C9" w:rsidP="003D434C">
      <w:pPr>
        <w:jc w:val="right"/>
        <w:rPr>
          <w:rFonts w:ascii="Arial" w:hAnsi="Arial" w:cs="Arial"/>
          <w:color w:val="44546A" w:themeColor="text2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FF0D1F">
        <w:rPr>
          <w:rFonts w:ascii="Arial" w:hAnsi="Arial" w:cs="Arial"/>
          <w:sz w:val="18"/>
          <w:szCs w:val="18"/>
        </w:rPr>
        <w:t>nr</w:t>
      </w:r>
      <w:r w:rsidR="00A1616E">
        <w:rPr>
          <w:rFonts w:ascii="Arial" w:hAnsi="Arial" w:cs="Arial"/>
          <w:color w:val="44546A" w:themeColor="text2"/>
          <w:sz w:val="18"/>
          <w:szCs w:val="18"/>
        </w:rPr>
        <w:t xml:space="preserve"> </w:t>
      </w:r>
      <w:r w:rsidR="00A1616E" w:rsidRPr="00A1616E">
        <w:rPr>
          <w:rFonts w:ascii="Arial" w:hAnsi="Arial" w:cs="Arial"/>
          <w:sz w:val="18"/>
          <w:szCs w:val="18"/>
        </w:rPr>
        <w:t>2/</w:t>
      </w:r>
      <w:r w:rsidR="00080A0F" w:rsidRPr="00A1616E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A1616E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6039C4B4" w14:textId="577551C7" w:rsidR="001F79C9" w:rsidRPr="00FF0D1F" w:rsidRDefault="001F79C9" w:rsidP="001F79C9">
      <w:pPr>
        <w:jc w:val="center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WYKAZ </w:t>
      </w:r>
      <w:r w:rsidR="00590F76">
        <w:rPr>
          <w:rFonts w:ascii="Arial" w:hAnsi="Arial" w:cs="Arial"/>
          <w:b/>
          <w:sz w:val="18"/>
          <w:szCs w:val="18"/>
        </w:rPr>
        <w:t>ZADAŃ</w:t>
      </w:r>
    </w:p>
    <w:p w14:paraId="71E2B9E5" w14:textId="77777777" w:rsidR="00640509" w:rsidRDefault="0064050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F81E58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34B11127" w14:textId="4ACF34A1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7F669A30" w14:textId="62FB789B" w:rsidR="00590F76" w:rsidRDefault="001F79C9" w:rsidP="001F79C9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Składając ofertę w postępowaniu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przetarg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>owym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bCs/>
          <w:sz w:val="18"/>
          <w:szCs w:val="18"/>
          <w:lang w:eastAsia="en-US"/>
        </w:rPr>
        <w:t xml:space="preserve">prowadzonym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przez Port Lotniczy Wrocław S.A.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zgodnie z ustawą </w:t>
      </w:r>
      <w:proofErr w:type="spellStart"/>
      <w:r w:rsidR="00590F76"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 w:rsidR="00EE111D">
        <w:rPr>
          <w:rFonts w:ascii="Arial" w:eastAsia="Calibri" w:hAnsi="Arial" w:cs="Arial"/>
          <w:sz w:val="18"/>
          <w:szCs w:val="18"/>
          <w:lang w:eastAsia="en-US"/>
        </w:rPr>
        <w:t>,</w:t>
      </w:r>
      <w:r w:rsidR="00590F76">
        <w:rPr>
          <w:rFonts w:ascii="Arial" w:eastAsia="Calibri" w:hAnsi="Arial" w:cs="Arial"/>
          <w:sz w:val="18"/>
          <w:szCs w:val="18"/>
          <w:lang w:eastAsia="en-US"/>
        </w:rPr>
        <w:t xml:space="preserve"> na zadanie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hAnsi="Arial" w:cs="Arial"/>
          <w:sz w:val="18"/>
          <w:szCs w:val="18"/>
        </w:rPr>
        <w:t xml:space="preserve">pn.: </w:t>
      </w:r>
    </w:p>
    <w:p w14:paraId="1CB4AB54" w14:textId="5A1D8131" w:rsidR="00590F76" w:rsidRDefault="001B21A3" w:rsidP="00590F76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F0D1F">
        <w:rPr>
          <w:rFonts w:ascii="Arial" w:hAnsi="Arial" w:cs="Arial"/>
          <w:sz w:val="18"/>
          <w:szCs w:val="18"/>
        </w:rPr>
        <w:t>„</w:t>
      </w:r>
      <w:r w:rsidR="00CA4C7C" w:rsidRPr="00FF0D1F">
        <w:rPr>
          <w:rFonts w:asciiTheme="majorHAnsi" w:hAnsiTheme="majorHAnsi" w:cstheme="majorHAnsi"/>
          <w:b/>
          <w:bCs/>
          <w:sz w:val="22"/>
          <w:szCs w:val="22"/>
        </w:rPr>
        <w:t>Usługa kontroli bezpieczeństwa osób i bagażu w Porcie Lotniczym Wrocław</w:t>
      </w:r>
      <w:r w:rsidR="00CA4C7C" w:rsidRPr="00FF0D1F">
        <w:rPr>
          <w:rFonts w:ascii="Arial" w:hAnsi="Arial" w:cs="Arial"/>
          <w:b/>
          <w:sz w:val="18"/>
          <w:szCs w:val="18"/>
        </w:rPr>
        <w:t>”</w:t>
      </w:r>
    </w:p>
    <w:p w14:paraId="22AC9A98" w14:textId="591F7A1C" w:rsidR="00590F76" w:rsidRDefault="00CA4C7C" w:rsidP="001F79C9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oświadczam</w:t>
      </w:r>
      <w:r w:rsidR="001F79C9" w:rsidRPr="00FF0D1F">
        <w:rPr>
          <w:rFonts w:ascii="Arial" w:hAnsi="Arial" w:cs="Arial"/>
          <w:b/>
          <w:sz w:val="18"/>
          <w:szCs w:val="18"/>
        </w:rPr>
        <w:t xml:space="preserve">, </w:t>
      </w:r>
      <w:r w:rsidRPr="00FF0D1F">
        <w:rPr>
          <w:rFonts w:ascii="Arial" w:hAnsi="Arial" w:cs="Arial"/>
          <w:b/>
          <w:sz w:val="18"/>
          <w:szCs w:val="18"/>
        </w:rPr>
        <w:t>że</w:t>
      </w:r>
      <w:r w:rsidRPr="00FF0D1F">
        <w:rPr>
          <w:rFonts w:ascii="Arial" w:hAnsi="Arial" w:cs="Arial"/>
          <w:sz w:val="18"/>
          <w:szCs w:val="18"/>
        </w:rPr>
        <w:t xml:space="preserve"> </w:t>
      </w:r>
      <w:r w:rsidR="007A5A76">
        <w:rPr>
          <w:rFonts w:ascii="Arial" w:hAnsi="Arial" w:cs="Arial"/>
          <w:sz w:val="18"/>
          <w:szCs w:val="18"/>
        </w:rPr>
        <w:t xml:space="preserve">spełniamy </w:t>
      </w:r>
      <w:r w:rsidR="00590F76">
        <w:rPr>
          <w:rFonts w:ascii="Arial" w:hAnsi="Arial" w:cs="Arial"/>
          <w:sz w:val="18"/>
          <w:szCs w:val="18"/>
        </w:rPr>
        <w:t>warun</w:t>
      </w:r>
      <w:r w:rsidR="007A5A76">
        <w:rPr>
          <w:rFonts w:ascii="Arial" w:hAnsi="Arial" w:cs="Arial"/>
          <w:sz w:val="18"/>
          <w:szCs w:val="18"/>
        </w:rPr>
        <w:t>ek</w:t>
      </w:r>
      <w:r w:rsidR="00590F76">
        <w:rPr>
          <w:rFonts w:ascii="Arial" w:hAnsi="Arial" w:cs="Arial"/>
          <w:sz w:val="18"/>
          <w:szCs w:val="18"/>
        </w:rPr>
        <w:t xml:space="preserve"> udziału w postepowaniu w zakresie doświadczenia, i potwierdzamy </w:t>
      </w:r>
      <w:r w:rsidR="007A5A76">
        <w:rPr>
          <w:rFonts w:ascii="Arial" w:hAnsi="Arial" w:cs="Arial"/>
          <w:sz w:val="18"/>
          <w:szCs w:val="18"/>
        </w:rPr>
        <w:t>spełnianie warunku</w:t>
      </w:r>
      <w:r w:rsidR="00590F76">
        <w:rPr>
          <w:rFonts w:ascii="Arial" w:hAnsi="Arial" w:cs="Arial"/>
          <w:sz w:val="18"/>
          <w:szCs w:val="18"/>
        </w:rPr>
        <w:t xml:space="preserve"> następującym zadaniem: </w:t>
      </w:r>
    </w:p>
    <w:p w14:paraId="7CA3BABE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30400CE0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243ABEF9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FF0D1F">
        <w:rPr>
          <w:rFonts w:ascii="Arial" w:hAnsi="Arial" w:cs="Arial"/>
          <w:sz w:val="18"/>
          <w:szCs w:val="18"/>
          <w:u w:val="single"/>
        </w:rPr>
        <w:t>WYKAZ</w:t>
      </w:r>
    </w:p>
    <w:p w14:paraId="78243A27" w14:textId="554C36AC" w:rsidR="0088479D" w:rsidRDefault="0088479D">
      <w:pPr>
        <w:rPr>
          <w:rFonts w:ascii="Arial" w:hAnsi="Arial" w:cs="Arial"/>
          <w:color w:val="7030A0"/>
          <w:sz w:val="18"/>
          <w:szCs w:val="18"/>
        </w:rPr>
      </w:pPr>
    </w:p>
    <w:p w14:paraId="4CC70A40" w14:textId="77777777" w:rsidR="00981537" w:rsidRPr="00981537" w:rsidRDefault="00981537" w:rsidP="00981537">
      <w:pPr>
        <w:jc w:val="center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4956"/>
      </w:tblGrid>
      <w:tr w:rsidR="005A27BB" w:rsidRPr="00981537" w14:paraId="6836965E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5D9339DB" w14:textId="77777777" w:rsid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Określenie przedmiotu, zamówienia </w:t>
            </w:r>
          </w:p>
          <w:p w14:paraId="77D428F4" w14:textId="3A418AB2" w:rsidR="00981537" w:rsidRP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–  zgodnie z postawionym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93C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="0072093C"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  <w:r w:rsidR="007209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1537">
              <w:rPr>
                <w:rFonts w:ascii="Arial" w:hAnsi="Arial" w:cs="Arial"/>
                <w:sz w:val="18"/>
                <w:szCs w:val="18"/>
              </w:rPr>
              <w:t xml:space="preserve">warunkiem </w:t>
            </w:r>
          </w:p>
        </w:tc>
        <w:tc>
          <w:tcPr>
            <w:tcW w:w="4956" w:type="dxa"/>
          </w:tcPr>
          <w:p w14:paraId="2134232F" w14:textId="77777777" w:rsidR="00981537" w:rsidRPr="00981537" w:rsidRDefault="00981537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A27BB" w:rsidRPr="00981537" w14:paraId="25667D95" w14:textId="77777777" w:rsidTr="005A27BB">
        <w:tc>
          <w:tcPr>
            <w:tcW w:w="3998" w:type="dxa"/>
            <w:shd w:val="clear" w:color="auto" w:fill="D9D9D9" w:themeFill="background1" w:themeFillShade="D9"/>
          </w:tcPr>
          <w:p w14:paraId="11337B41" w14:textId="0EF18656" w:rsidR="00981537" w:rsidRP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81537">
              <w:rPr>
                <w:rFonts w:ascii="Arial" w:hAnsi="Arial" w:cs="Arial"/>
                <w:sz w:val="18"/>
                <w:szCs w:val="18"/>
              </w:rPr>
              <w:t xml:space="preserve"> wykonania</w:t>
            </w:r>
          </w:p>
          <w:p w14:paraId="130A905B" w14:textId="77777777" w:rsidR="00981537" w:rsidRDefault="00981537" w:rsidP="0098153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zamówienia </w:t>
            </w:r>
          </w:p>
          <w:p w14:paraId="7F0C1DB0" w14:textId="46F394F4" w:rsidR="00981537" w:rsidRPr="00981537" w:rsidRDefault="00981537" w:rsidP="00981537">
            <w:pPr>
              <w:jc w:val="left"/>
              <w:rPr>
                <w:rFonts w:ascii="Arial" w:hAnsi="Arial" w:cs="Arial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zakończenia, a jeśli zadanie jest w trakcie wykonywania data zakończenia lub przewidywana data zakończenia</w:t>
            </w:r>
            <w:r w:rsidR="0072093C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8153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56" w:type="dxa"/>
          </w:tcPr>
          <w:p w14:paraId="0EDBE82B" w14:textId="77777777" w:rsidR="00981537" w:rsidRPr="00981537" w:rsidRDefault="00981537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111FE" w:rsidRPr="00981537" w14:paraId="4DCE0093" w14:textId="77777777" w:rsidTr="005A27BB">
        <w:tc>
          <w:tcPr>
            <w:tcW w:w="3998" w:type="dxa"/>
            <w:shd w:val="clear" w:color="auto" w:fill="D9D9D9" w:themeFill="background1" w:themeFillShade="D9"/>
          </w:tcPr>
          <w:p w14:paraId="72F8DA92" w14:textId="77777777" w:rsidR="00A111FE" w:rsidRPr="00981537" w:rsidRDefault="00A111FE" w:rsidP="00A111F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Ilości </w:t>
            </w:r>
            <w:r>
              <w:rPr>
                <w:rFonts w:ascii="Arial" w:hAnsi="Arial" w:cs="Arial"/>
                <w:sz w:val="18"/>
                <w:szCs w:val="18"/>
              </w:rPr>
              <w:t>dni wykonywania zamówienia</w:t>
            </w:r>
          </w:p>
          <w:p w14:paraId="5A692C16" w14:textId="6438A353" w:rsidR="00A111FE" w:rsidRPr="00981537" w:rsidRDefault="00A111FE" w:rsidP="00A111FE">
            <w:pPr>
              <w:rPr>
                <w:rFonts w:ascii="Arial" w:hAnsi="Arial" w:cs="Arial"/>
                <w:sz w:val="18"/>
                <w:szCs w:val="18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>(dokładnie lub w przedziale</w:t>
            </w:r>
            <w:r w:rsidR="005A27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93C">
              <w:rPr>
                <w:rFonts w:ascii="Arial" w:hAnsi="Arial" w:cs="Arial"/>
                <w:sz w:val="18"/>
                <w:szCs w:val="18"/>
              </w:rPr>
              <w:t>-</w:t>
            </w:r>
            <w:r w:rsidR="005A27BB">
              <w:rPr>
                <w:rFonts w:ascii="Arial" w:hAnsi="Arial" w:cs="Arial"/>
                <w:sz w:val="18"/>
                <w:szCs w:val="18"/>
              </w:rPr>
              <w:t xml:space="preserve"> odpowiednio do warunku</w:t>
            </w:r>
            <w:r w:rsidR="0072093C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="0072093C">
              <w:rPr>
                <w:rFonts w:ascii="Arial" w:hAnsi="Arial" w:cs="Arial"/>
                <w:sz w:val="18"/>
                <w:szCs w:val="18"/>
              </w:rPr>
              <w:t>SWZ</w:t>
            </w:r>
            <w:proofErr w:type="spellEnd"/>
            <w:proofErr w:type="gramStart"/>
            <w:r w:rsidRPr="00981537">
              <w:rPr>
                <w:rFonts w:ascii="Arial" w:hAnsi="Arial" w:cs="Arial"/>
                <w:sz w:val="18"/>
                <w:szCs w:val="18"/>
              </w:rPr>
              <w:t>) :</w:t>
            </w:r>
            <w:proofErr w:type="gramEnd"/>
          </w:p>
        </w:tc>
        <w:tc>
          <w:tcPr>
            <w:tcW w:w="4956" w:type="dxa"/>
          </w:tcPr>
          <w:p w14:paraId="0FCD3098" w14:textId="77777777" w:rsidR="00A111FE" w:rsidRPr="00981537" w:rsidRDefault="00A111FE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5A27BB" w:rsidRPr="00981537" w14:paraId="0398D1B3" w14:textId="77777777" w:rsidTr="005A27BB">
        <w:tc>
          <w:tcPr>
            <w:tcW w:w="3998" w:type="dxa"/>
            <w:shd w:val="clear" w:color="auto" w:fill="F2F2F2" w:themeFill="background1" w:themeFillShade="F2"/>
          </w:tcPr>
          <w:p w14:paraId="67EC8D4D" w14:textId="40F786E1" w:rsidR="00981537" w:rsidRPr="00981537" w:rsidRDefault="00981537" w:rsidP="00981537">
            <w:pPr>
              <w:jc w:val="left"/>
              <w:rPr>
                <w:rFonts w:ascii="Arial" w:hAnsi="Arial" w:cs="Arial"/>
              </w:rPr>
            </w:pPr>
            <w:r w:rsidRPr="00981537">
              <w:rPr>
                <w:rFonts w:ascii="Arial" w:hAnsi="Arial" w:cs="Arial"/>
                <w:sz w:val="18"/>
                <w:szCs w:val="18"/>
              </w:rPr>
              <w:t xml:space="preserve">Podmiot, na rzecz którego usługa </w:t>
            </w:r>
            <w:r>
              <w:rPr>
                <w:rFonts w:ascii="Arial" w:hAnsi="Arial" w:cs="Arial"/>
                <w:sz w:val="18"/>
                <w:szCs w:val="18"/>
              </w:rPr>
              <w:t>była/jest</w:t>
            </w:r>
            <w:r w:rsidRPr="00981537">
              <w:rPr>
                <w:rFonts w:ascii="Arial" w:hAnsi="Arial" w:cs="Arial"/>
                <w:sz w:val="18"/>
                <w:szCs w:val="18"/>
              </w:rPr>
              <w:t xml:space="preserve"> wykonana:</w:t>
            </w:r>
          </w:p>
        </w:tc>
        <w:tc>
          <w:tcPr>
            <w:tcW w:w="4956" w:type="dxa"/>
          </w:tcPr>
          <w:p w14:paraId="78F5AA72" w14:textId="77777777" w:rsidR="00981537" w:rsidRPr="00981537" w:rsidRDefault="00981537" w:rsidP="000B3D3D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40BD49D" w14:textId="73E94AA5" w:rsidR="00981537" w:rsidRPr="00C34A84" w:rsidRDefault="00981537" w:rsidP="00981537">
      <w:pPr>
        <w:spacing w:before="120" w:after="120"/>
        <w:ind w:left="709"/>
        <w:jc w:val="both"/>
        <w:rPr>
          <w:rFonts w:ascii="Sylfaen" w:hAnsi="Sylfaen"/>
        </w:rPr>
      </w:pPr>
    </w:p>
    <w:p w14:paraId="21ADDA8A" w14:textId="0195F834" w:rsidR="004B5C8D" w:rsidRPr="004B5C8D" w:rsidRDefault="004B5C8D" w:rsidP="004B5C8D">
      <w:pPr>
        <w:tabs>
          <w:tab w:val="left" w:pos="993"/>
          <w:tab w:val="left" w:pos="1134"/>
          <w:tab w:val="left" w:pos="1843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- w załączeniu przekazujemy</w:t>
      </w:r>
      <w:r w:rsidRPr="004B5C8D">
        <w:rPr>
          <w:rFonts w:ascii="Arial" w:hAnsi="Arial" w:cs="Arial"/>
          <w:b/>
          <w:bCs/>
          <w:sz w:val="18"/>
          <w:szCs w:val="18"/>
        </w:rPr>
        <w:t xml:space="preserve"> dow</w:t>
      </w:r>
      <w:r>
        <w:rPr>
          <w:rFonts w:ascii="Arial" w:hAnsi="Arial" w:cs="Arial"/>
          <w:b/>
          <w:bCs/>
          <w:sz w:val="18"/>
          <w:szCs w:val="18"/>
        </w:rPr>
        <w:t>ód</w:t>
      </w:r>
      <w:r w:rsidRPr="004B5C8D">
        <w:rPr>
          <w:rFonts w:ascii="Arial" w:hAnsi="Arial" w:cs="Arial"/>
          <w:sz w:val="18"/>
          <w:szCs w:val="18"/>
        </w:rPr>
        <w:t>, że wykazane zadanie zostało wykonane lub jest wykonywana należycie.</w:t>
      </w:r>
    </w:p>
    <w:p w14:paraId="14E8743D" w14:textId="77777777" w:rsidR="00981537" w:rsidRPr="00C34A84" w:rsidRDefault="00981537" w:rsidP="00981537">
      <w:pPr>
        <w:autoSpaceDE w:val="0"/>
        <w:autoSpaceDN w:val="0"/>
        <w:adjustRightInd w:val="0"/>
        <w:jc w:val="both"/>
        <w:rPr>
          <w:rFonts w:ascii="Sylfaen" w:hAnsi="Sylfaen" w:cs="Arial"/>
        </w:rPr>
      </w:pPr>
    </w:p>
    <w:p w14:paraId="67DA3674" w14:textId="77777777" w:rsidR="00FF0D1F" w:rsidRPr="00E5574D" w:rsidRDefault="00FF0D1F">
      <w:pPr>
        <w:rPr>
          <w:rFonts w:ascii="Arial" w:hAnsi="Arial" w:cs="Arial"/>
          <w:color w:val="7030A0"/>
          <w:sz w:val="18"/>
          <w:szCs w:val="18"/>
        </w:rPr>
      </w:pP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4055C24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2384FEA9" w14:textId="77777777" w:rsidR="00FF0D1F" w:rsidRDefault="00FF0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164F57D" w14:textId="77777777" w:rsidR="00FF0D1F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3CAB49D7" w14:textId="4CEF3F87" w:rsidR="00007F51" w:rsidRPr="001F79C9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sectPr w:rsidR="00007F51" w:rsidRPr="001F7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81372" w14:textId="77777777" w:rsidR="00154AAC" w:rsidRDefault="00154AAC" w:rsidP="00E5574D">
      <w:r>
        <w:separator/>
      </w:r>
    </w:p>
  </w:endnote>
  <w:endnote w:type="continuationSeparator" w:id="0">
    <w:p w14:paraId="376B92C6" w14:textId="77777777" w:rsidR="00154AAC" w:rsidRDefault="00154AAC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EndPr/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BC88" w14:textId="77777777" w:rsidR="00154AAC" w:rsidRDefault="00154AAC" w:rsidP="00E5574D">
      <w:r>
        <w:separator/>
      </w:r>
    </w:p>
  </w:footnote>
  <w:footnote w:type="continuationSeparator" w:id="0">
    <w:p w14:paraId="5B8C2147" w14:textId="77777777" w:rsidR="00154AAC" w:rsidRDefault="00154AAC" w:rsidP="00E5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80A0F"/>
    <w:rsid w:val="000B5A1B"/>
    <w:rsid w:val="001005FC"/>
    <w:rsid w:val="00137A38"/>
    <w:rsid w:val="00154AAC"/>
    <w:rsid w:val="00155762"/>
    <w:rsid w:val="00192545"/>
    <w:rsid w:val="001B21A3"/>
    <w:rsid w:val="001C270A"/>
    <w:rsid w:val="001D7A24"/>
    <w:rsid w:val="001F79C9"/>
    <w:rsid w:val="00230CAE"/>
    <w:rsid w:val="002C0987"/>
    <w:rsid w:val="00357C7F"/>
    <w:rsid w:val="00384230"/>
    <w:rsid w:val="003D434C"/>
    <w:rsid w:val="003E32E5"/>
    <w:rsid w:val="00423704"/>
    <w:rsid w:val="004434EB"/>
    <w:rsid w:val="00470D6F"/>
    <w:rsid w:val="004B5C8D"/>
    <w:rsid w:val="004D263F"/>
    <w:rsid w:val="004F5E5D"/>
    <w:rsid w:val="005177EF"/>
    <w:rsid w:val="00546669"/>
    <w:rsid w:val="00590F76"/>
    <w:rsid w:val="0059524A"/>
    <w:rsid w:val="005A0998"/>
    <w:rsid w:val="005A27BB"/>
    <w:rsid w:val="005B245A"/>
    <w:rsid w:val="00607210"/>
    <w:rsid w:val="00640509"/>
    <w:rsid w:val="00667DB5"/>
    <w:rsid w:val="006879B2"/>
    <w:rsid w:val="006929B5"/>
    <w:rsid w:val="006A1DD4"/>
    <w:rsid w:val="006E5BD1"/>
    <w:rsid w:val="0072093C"/>
    <w:rsid w:val="0076768A"/>
    <w:rsid w:val="007A5A76"/>
    <w:rsid w:val="00853E3C"/>
    <w:rsid w:val="0088479D"/>
    <w:rsid w:val="008F3536"/>
    <w:rsid w:val="00934BD5"/>
    <w:rsid w:val="009408F9"/>
    <w:rsid w:val="00981537"/>
    <w:rsid w:val="00996C06"/>
    <w:rsid w:val="009D347A"/>
    <w:rsid w:val="00A111FE"/>
    <w:rsid w:val="00A1616E"/>
    <w:rsid w:val="00A2066E"/>
    <w:rsid w:val="00A54208"/>
    <w:rsid w:val="00AA14D7"/>
    <w:rsid w:val="00AB5958"/>
    <w:rsid w:val="00B63984"/>
    <w:rsid w:val="00B94206"/>
    <w:rsid w:val="00C055BA"/>
    <w:rsid w:val="00C53BAF"/>
    <w:rsid w:val="00C70490"/>
    <w:rsid w:val="00CA4C7C"/>
    <w:rsid w:val="00CD5759"/>
    <w:rsid w:val="00D41163"/>
    <w:rsid w:val="00D87C12"/>
    <w:rsid w:val="00E5574D"/>
    <w:rsid w:val="00E850A1"/>
    <w:rsid w:val="00E9464A"/>
    <w:rsid w:val="00E9517C"/>
    <w:rsid w:val="00EC2AA9"/>
    <w:rsid w:val="00EE111D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4B5C8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26</cp:revision>
  <dcterms:created xsi:type="dcterms:W3CDTF">2022-03-04T09:48:00Z</dcterms:created>
  <dcterms:modified xsi:type="dcterms:W3CDTF">2022-04-15T10:13:00Z</dcterms:modified>
</cp:coreProperties>
</file>